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D37B69"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62A27"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AD4DC3" w:rsidRDefault="00362A27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7B4403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37446" w:rsidRPr="00F279E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  <w:r w:rsidR="00FD5BD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369AE" w:rsidRPr="00B755E5" w:rsidRDefault="008369AE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9C2D31" w:rsidRPr="005E7D9B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марте образцовый коллектив студия мультипликации «Арбуз» (клуб «Прогресс» Дворца культуры «Родина») под руководством Анастасии </w:t>
      </w:r>
      <w:proofErr w:type="spellStart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Гидион</w:t>
      </w:r>
      <w:proofErr w:type="spellEnd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принял участие в 5-м Международном конкурсе мультипликации и диафильмов «На своей земле» (Беларусь).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Конкурс проводился общественной организацией «Белорусский зеленый крест», а также Центром непрерывного художественного образования и при информационной поддержке МТОО «Союз педагогов-художников» в рамках проекта «На своей земле». Целью фестиваля является поддержка молодых художников и их преподавателей, которые имеют возможность высказать свои творческие идеи в форме мультфильма и диафильма. </w:t>
      </w:r>
    </w:p>
    <w:p w:rsidR="009C2D31" w:rsidRPr="005E7D9B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Две коллективные работы студии «Арбуз» Дворца культуры «Родина» - «Египетская сказка» и «</w:t>
      </w:r>
      <w:proofErr w:type="spell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Страшилочка</w:t>
      </w:r>
      <w:proofErr w:type="spell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Хрю-Хрю» - стали </w:t>
      </w:r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Лауреатами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конкурса. Благодарность получил фильм «Две семьи завода», который был снят в 2019 году специально к 60-летию </w:t>
      </w:r>
      <w:proofErr w:type="spell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Бердского</w:t>
      </w:r>
      <w:proofErr w:type="spell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электромеханического завода. </w:t>
      </w:r>
    </w:p>
    <w:p w:rsidR="009C2D31" w:rsidRPr="006A407D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Фильмы лауреатов конкурса мультипликации будут показаны во время работы международной конференции художников-педагогов в Минске и на открытии выставки «На своей земле», которая состоится в апреле 2020 г., а также будут представлены в электронной галерее художественных и мультипликационных работ.</w:t>
      </w:r>
    </w:p>
    <w:p w:rsidR="009C2D31" w:rsidRPr="00500AC0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Успешно студия мультипликации «Арбуз» приняла участие в Открытом всероссийском фестивале детского кино, </w:t>
      </w:r>
      <w:proofErr w:type="spellStart"/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видеотворчества</w:t>
      </w:r>
      <w:proofErr w:type="spellEnd"/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и телевидения «</w:t>
      </w:r>
      <w:proofErr w:type="spellStart"/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Киношаг</w:t>
      </w:r>
      <w:proofErr w:type="spellEnd"/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 (г Санкт-Петербург).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Мультфильм «Египетская сказка» получил </w:t>
      </w:r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диплом </w:t>
      </w:r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II </w:t>
      </w:r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степени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а за коллективный фильм «Две семьи завода» и фильм Захара Авдеева «Откуда берутся дети» были вручены Сертификаты участников.</w:t>
      </w:r>
    </w:p>
    <w:p w:rsidR="009C2D31" w:rsidRPr="005E7D9B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E323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Мультфильмы студии «Арбуз» в настоящее время высланы для участия в различных фестивалях анимационных фильмов:</w:t>
      </w:r>
      <w:r w:rsidR="00F279E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Международный детский кинофестиваль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Синема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Кидс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(</w:t>
      </w:r>
      <w:proofErr w:type="spellStart"/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Cinema</w:t>
      </w:r>
      <w:proofErr w:type="spellEnd"/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proofErr w:type="spellStart"/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Kids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г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.С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анкт-Петербург); VIII Открытый</w:t>
      </w:r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фестивал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ь детской анимации «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Мульт-Горой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 (г. Красноярск); </w:t>
      </w:r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Московский открытый фестиваль экранного творчества «Московский кораблик мечты»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(г. Москва). </w:t>
      </w:r>
    </w:p>
    <w:p w:rsidR="009C2D31" w:rsidRPr="005E7D9B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Число участников от студии «Арбуз» - 40 человек</w:t>
      </w:r>
    </w:p>
    <w:p w:rsidR="00806931" w:rsidRPr="005E7D9B" w:rsidRDefault="00806931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5D1F7E" w:rsidRPr="000B0BA7" w:rsidRDefault="003925C0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proofErr w:type="gramStart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1, 2, и 3 апреля </w:t>
      </w:r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Дворец культуры «Родина» в период самоизоляции из-за </w:t>
      </w:r>
      <w:proofErr w:type="spellStart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коронавирусной</w:t>
      </w:r>
      <w:proofErr w:type="spellEnd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инфекции представил на своём канале в </w:t>
      </w:r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YouTube</w:t>
      </w:r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, на официальном сайте </w:t>
      </w:r>
      <w:proofErr w:type="spellStart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rodinaberdsk</w:t>
      </w:r>
      <w:proofErr w:type="spellEnd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</w:t>
      </w:r>
      <w:proofErr w:type="spellStart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ru</w:t>
      </w:r>
      <w:proofErr w:type="spellEnd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, на странице в сети </w:t>
      </w:r>
      <w:proofErr w:type="spellStart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ВКонтакте</w:t>
      </w:r>
      <w:proofErr w:type="spellEnd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, а также на сайтах </w:t>
      </w:r>
      <w:proofErr w:type="spellStart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berdsk</w:t>
      </w:r>
      <w:proofErr w:type="spellEnd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-</w:t>
      </w:r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online</w:t>
      </w:r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</w:t>
      </w:r>
      <w:proofErr w:type="spellStart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ru</w:t>
      </w:r>
      <w:proofErr w:type="spellEnd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и </w:t>
      </w:r>
      <w:proofErr w:type="spellStart"/>
      <w:r w:rsidR="005E7D9B" w:rsidRPr="000B0BA7">
        <w:rPr>
          <w:rFonts w:ascii="Times New Roman" w:hAnsi="Times New Roman" w:cs="Times New Roman"/>
          <w:b/>
          <w:sz w:val="28"/>
          <w:szCs w:val="28"/>
        </w:rPr>
        <w:t>okberdsk.ru</w:t>
      </w:r>
      <w:proofErr w:type="spellEnd"/>
      <w:r w:rsidR="005E7D9B"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видеозаписи одних из самых ярких спектаклей и представлений, прошедших на площадке ДК «Родина».</w:t>
      </w:r>
      <w:proofErr w:type="gramEnd"/>
    </w:p>
    <w:p w:rsidR="005B15F7" w:rsidRPr="005E7D9B" w:rsidRDefault="005E7D9B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proofErr w:type="spellStart"/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Бердчане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смогли увидеть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мюзикл «Золушка» в постановке </w:t>
      </w:r>
      <w:r w:rsidR="00FB00DE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Образцового 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коллектива студии популярной музыки «Город песен» по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 руководством Ирины Николаевой, спектакли «Рассказы Чехова – на сцене», «Смешные люди» и «Невидимые миру слёзы» по рассказам Антона Павловича Чехова в постановке </w:t>
      </w:r>
      <w:r w:rsidR="00FB00D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Народного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коллектива театра «Лестница» (режиссёр – Светлана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Лахненко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) и спектакль «Наташина мечта» по пьесе Ярославы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Пулинович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постановке </w:t>
      </w:r>
      <w:r w:rsidR="00FB00D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Заслуженного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коллектива народного творчества театра-студии «Гистрион»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(режиссёр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–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Наталья Солодухина).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FB00D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</w:t>
      </w:r>
      <w:r w:rsidR="00A922D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акже к просмотру предложили </w:t>
      </w:r>
      <w:r w:rsidR="001C04E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видео мероприятия, посвященного открытию 48 творческого сезона Дворца культуры «Родина»</w:t>
      </w:r>
      <w:r w:rsidR="00170F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программы «Всё только начинается!», посвящённой 35-летнему юбилею народного коллектива эстрадно-хореографического ансамбля «Экспромт» и видео «Я помню, я горжусь!», посвящённого Победе в Великой Отечественной войне 1941-1945 гг. </w:t>
      </w:r>
    </w:p>
    <w:p w:rsidR="005B15F7" w:rsidRPr="005E7D9B" w:rsidRDefault="005B15F7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CB0799" w:rsidRPr="005E7D9B" w:rsidRDefault="00CB0799" w:rsidP="00B755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минувшую неделю у</w:t>
      </w:r>
      <w:r w:rsidR="005917AD"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частники образцового коллектива студии популярной музыки «Город песен</w:t>
      </w:r>
      <w:proofErr w:type="gramStart"/>
      <w:r w:rsidR="005917AD"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»п</w:t>
      </w:r>
      <w:proofErr w:type="gramEnd"/>
      <w:r w:rsidR="005917AD"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од руководством Ирины Николаевой </w:t>
      </w:r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во время карантина осуществили в сети </w:t>
      </w:r>
      <w:proofErr w:type="spellStart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ВКонтакте</w:t>
      </w:r>
      <w:proofErr w:type="spellEnd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в </w:t>
      </w:r>
      <w:proofErr w:type="spellStart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онлайн-режиме</w:t>
      </w:r>
      <w:proofErr w:type="spellEnd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интереснейший творческий проект «Картинная галерея». </w:t>
      </w:r>
    </w:p>
    <w:p w:rsidR="00CB0799" w:rsidRPr="005E7D9B" w:rsidRDefault="00CB0799" w:rsidP="00B755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Инициатор проекта и руководитель студии Ирина Владимировна рассказывает об осуществлении своей идеи: «</w:t>
      </w:r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Искусство заключается в том, чтобы найти необыкновенное в обыкновенном и обыкновенное в необыкновенном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 (</w:t>
      </w:r>
      <w:proofErr w:type="spellStart"/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Дени</w:t>
      </w:r>
      <w:proofErr w:type="spellEnd"/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Дидро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)</w:t>
      </w:r>
      <w:proofErr w:type="gramStart"/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.Ч</w:t>
      </w:r>
      <w:proofErr w:type="gramEnd"/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ем занять себя на </w:t>
      </w:r>
      <w:proofErr w:type="spellStart"/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самоизоляции?Вопрос</w:t>
      </w:r>
      <w:proofErr w:type="spellEnd"/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которым озадачиваются многие. Но не участники студии </w:t>
      </w:r>
      <w:r w:rsidR="00C9175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</w:t>
      </w:r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Город 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песен</w:t>
      </w:r>
      <w:r w:rsidR="00C9175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proofErr w:type="gramStart"/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,п</w:t>
      </w:r>
      <w:proofErr w:type="gramEnd"/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отому как они точно знали, чем себя занят</w:t>
      </w:r>
      <w:r w:rsidR="00C9175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ь в первую неделю самоизоляции. </w:t>
      </w:r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Для расширения знаний детей об изобразительном искусстве, развития художественного восприятия произведений изобразительного искусства, развития интереса к творчеству художественным советом студии был организован конкурс </w:t>
      </w:r>
      <w:r w:rsidR="00C9175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</w:t>
      </w:r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Картинная галерея</w:t>
      </w:r>
      <w:r w:rsidR="00C9175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proofErr w:type="gramStart"/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.Р</w:t>
      </w:r>
      <w:proofErr w:type="gramEnd"/>
      <w:r w:rsidR="00DB5CD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ебятам было предложено повторить полотна художников, использовав подручные средства.</w:t>
      </w:r>
    </w:p>
    <w:p w:rsidR="00DB5CDD" w:rsidRPr="005E7D9B" w:rsidRDefault="00DB5CDD" w:rsidP="00B755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Каждая представленная работа была прекра</w:t>
      </w:r>
      <w:r w:rsidR="00C9175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сна по-своему! 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Дети с большой серьёзностью и ответственностью подошли к выполнению </w:t>
      </w:r>
      <w:proofErr w:type="spell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задания</w:t>
      </w:r>
      <w:proofErr w:type="gram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.В</w:t>
      </w:r>
      <w:proofErr w:type="gram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ыбор</w:t>
      </w:r>
      <w:proofErr w:type="spell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картин и художников не был ограничен. За неделю </w:t>
      </w:r>
      <w:r w:rsidR="00CB0799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мы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побывали в разных эпохах, познакомились с авторами </w:t>
      </w:r>
      <w:r w:rsidR="00CB0799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от С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редневековья и </w:t>
      </w:r>
      <w:r w:rsidR="00CB0799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до 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современных дней, посмотрели разные жанры от реализма до импрессионизма. Каждая работа получала восторженные отзывы как участников, так и членов жюри, в состав которого вошли </w:t>
      </w:r>
      <w:proofErr w:type="spell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родители</w:t>
      </w:r>
      <w:proofErr w:type="gram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.Р</w:t>
      </w:r>
      <w:proofErr w:type="gram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ебята</w:t>
      </w:r>
      <w:proofErr w:type="spell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старались буквально сделать копию кар</w:t>
      </w:r>
      <w:r w:rsidR="00C9175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тины, учитывая малейшие детали. 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Процесс творчества оказался таким увлекательным, что некоторые из родителей и художественный совет включились в него тоже, предс</w:t>
      </w:r>
      <w:r w:rsidR="00C9175D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тавив свои работы вне конкурса. 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Впрочем, что же мы вам все рассказываем</w:t>
      </w:r>
      <w:r w:rsidR="00CB0799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?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Вы и сами можете все увидеть, посетив нашу картинную </w:t>
      </w:r>
      <w:proofErr w:type="spell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галерею</w:t>
      </w:r>
      <w:proofErr w:type="gram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.А</w:t>
      </w:r>
      <w:proofErr w:type="spellEnd"/>
      <w:proofErr w:type="gram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талантливые участники нашей студии ждут новое творческое задание, которое они получат совсем </w:t>
      </w:r>
      <w:proofErr w:type="spell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скоро.Можно</w:t>
      </w:r>
      <w:proofErr w:type="spell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быть рядом, несмотря на расстояния!</w:t>
      </w:r>
      <w:r w:rsidR="00CB0799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</w:p>
    <w:p w:rsidR="00DB5CDD" w:rsidRPr="005E7D9B" w:rsidRDefault="00D40067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Посмотреть </w:t>
      </w:r>
      <w:r w:rsidR="005B15F7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ролик, в котором представлены работы участников проекта «Картинная галерея» можно по ссылке </w:t>
      </w:r>
      <w:hyperlink r:id="rId8" w:history="1">
        <w:r w:rsidR="005B15F7" w:rsidRPr="005E7D9B">
          <w:rPr>
            <w:rStyle w:val="af1"/>
            <w:rFonts w:ascii="Times New Roman" w:eastAsia="Calibri" w:hAnsi="Times New Roman" w:cs="Times New Roman"/>
            <w:iCs/>
            <w:sz w:val="28"/>
            <w:szCs w:val="28"/>
            <w:lang w:eastAsia="zh-CN"/>
          </w:rPr>
          <w:t>https://vk.com/gorodpesen</w:t>
        </w:r>
      </w:hyperlink>
    </w:p>
    <w:p w:rsidR="005B15F7" w:rsidRPr="000D3089" w:rsidRDefault="000D3089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0D308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Число участников акции – 60 человек</w:t>
      </w:r>
    </w:p>
    <w:p w:rsidR="005B15F7" w:rsidRPr="005E7D9B" w:rsidRDefault="005B15F7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9C2D31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апреле в </w:t>
      </w:r>
      <w:proofErr w:type="gramStart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</w:t>
      </w:r>
      <w:proofErr w:type="gramEnd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. Новосибирске проходил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XIII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городской фестиваль детского народного творчества «Город дружбы - город детства», посвященный 75-летию Великой Победы</w:t>
      </w:r>
      <w:r w:rsidRPr="002217C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Организатором фестиваля стал Дом культуры «Приморский».  В</w:t>
      </w:r>
      <w:r w:rsidRPr="005177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номинации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«Декоративно-прикладное искусство» в фестивале приняли участие и коллективы клуба «Прогресс» Дворца культуры «Родина»</w:t>
      </w:r>
      <w:r w:rsidRPr="001D267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Образцовый коллектив студия ДПИ «Лад» (руководитель Т.Н.Киселёва)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 к</w:t>
      </w:r>
      <w:r w:rsidRPr="001D267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ружок начального художественно-технического моделирования (руководитель </w:t>
      </w:r>
      <w:proofErr w:type="spellStart"/>
      <w:r w:rsidRPr="001D267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Л.Ю.Довгалёва</w:t>
      </w:r>
      <w:proofErr w:type="spellEnd"/>
      <w:r w:rsidRPr="001D267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)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Свои работы творческие коллективы ДК «Родина» предоставили дистанционно – были отправлены фото декоративно-прикладных изделий. Работы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 xml:space="preserve">были сделаны в рамках региональной патриотической акции «75 дней до Победы». По итогам конкурса композиции студии «Лад» и кружка начального художественно-технического моделирования получили высокую оценку жюри.  </w:t>
      </w:r>
    </w:p>
    <w:p w:rsidR="009C2D31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Образцовый коллектив студия ДПИ «Лад</w:t>
      </w:r>
      <w:proofErr w:type="gramStart"/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»(</w:t>
      </w:r>
      <w:proofErr w:type="gramEnd"/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руководитель Т.Н.Киселёва) </w:t>
      </w:r>
      <w:proofErr w:type="spellStart"/>
      <w:r w:rsidRPr="001D267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получил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гран-при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серию работ, выполненную в технике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кинусайга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на тему «Песни военных лет».</w:t>
      </w:r>
    </w:p>
    <w:p w:rsidR="009C2D31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Бочкарёва Екатерина -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лауреат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II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степени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панно «Прощайте, скалистые горы».</w:t>
      </w:r>
    </w:p>
    <w:p w:rsidR="009C2D31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Егорова Виктория -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лауреат I </w:t>
      </w:r>
      <w:proofErr w:type="spellStart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степени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EB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серию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панно на тему </w:t>
      </w:r>
      <w:r w:rsidRPr="00655EB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«Песни военных лет»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: «Тёмная ночь», «Вечер на рейде», «Песня о советской армии».</w:t>
      </w:r>
    </w:p>
    <w:p w:rsidR="009C2D31" w:rsidRPr="001D2672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Пашкова Ксения -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лауреат I </w:t>
      </w:r>
      <w:proofErr w:type="spellStart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степени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655EB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панно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«В лесу прифронтовом».</w:t>
      </w:r>
    </w:p>
    <w:p w:rsidR="009C2D31" w:rsidRPr="00EE7F18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Филиппова Анжела –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лауреат II </w:t>
      </w:r>
      <w:proofErr w:type="spellStart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степени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панно «Соловьи».</w:t>
      </w:r>
    </w:p>
    <w:p w:rsidR="009C2D31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Кружок начального художественно-технического моделирования ДК «Родина» (руководитель </w:t>
      </w:r>
      <w:proofErr w:type="spellStart"/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Л.Ю.Довгалёва</w:t>
      </w:r>
      <w:proofErr w:type="spellEnd"/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) </w:t>
      </w:r>
      <w:r w:rsidRPr="00F9009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изготовил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серию коллективных композиций, посвящённых Дню Победы, используя технику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бисероплетения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 бумажной пластики, вышивки лентами и стал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лауреатом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I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степени</w:t>
      </w:r>
    </w:p>
    <w:p w:rsidR="009C2D31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Демчук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Алиса и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Грумская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Елизавета -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лауреат II степени</w:t>
      </w:r>
      <w:r w:rsidRPr="00D41D6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композицию</w:t>
      </w:r>
      <w:r w:rsidRPr="00D41D6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Сирень Победы</w:t>
      </w:r>
      <w:r w:rsidRPr="00D41D6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9C2D31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Сырцова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Диана,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Гладских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Арина,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Сизова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Анна,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Галимова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Софья,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Тарабрина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Анастасия, Боброва София -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лауреат I</w:t>
      </w:r>
      <w:proofErr w:type="spellStart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I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I</w:t>
      </w:r>
      <w:proofErr w:type="spellEnd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степени</w:t>
      </w:r>
      <w:r w:rsidRPr="00780A9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композицию «Сирень Победы»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9C2D31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C2D31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D06655">
        <w:rPr>
          <w:rFonts w:ascii="Times New Roman" w:eastAsia="Calibri" w:hAnsi="Times New Roman" w:cs="Times New Roman"/>
          <w:b/>
          <w:sz w:val="28"/>
          <w:szCs w:val="28"/>
        </w:rPr>
        <w:t>Юнкор</w:t>
      </w:r>
      <w:proofErr w:type="spellEnd"/>
      <w:r w:rsidRPr="00D06655">
        <w:rPr>
          <w:rFonts w:ascii="Times New Roman" w:eastAsia="Calibri" w:hAnsi="Times New Roman" w:cs="Times New Roman"/>
          <w:b/>
          <w:sz w:val="28"/>
          <w:szCs w:val="28"/>
        </w:rPr>
        <w:t xml:space="preserve"> образцового коллектива молодежного пресс-центра «</w:t>
      </w:r>
      <w:proofErr w:type="spellStart"/>
      <w:r w:rsidRPr="00D06655">
        <w:rPr>
          <w:rFonts w:ascii="Times New Roman" w:eastAsia="Calibri" w:hAnsi="Times New Roman" w:cs="Times New Roman"/>
          <w:b/>
          <w:sz w:val="28"/>
          <w:szCs w:val="28"/>
        </w:rPr>
        <w:t>ПикНик</w:t>
      </w:r>
      <w:proofErr w:type="spellEnd"/>
      <w:r w:rsidRPr="00D06655">
        <w:rPr>
          <w:rFonts w:ascii="Times New Roman" w:eastAsia="Calibri" w:hAnsi="Times New Roman" w:cs="Times New Roman"/>
          <w:b/>
          <w:sz w:val="28"/>
          <w:szCs w:val="28"/>
        </w:rPr>
        <w:t xml:space="preserve">» ДК «Родина» (руководитель – Н.В.Захарова) Арина </w:t>
      </w:r>
      <w:proofErr w:type="spellStart"/>
      <w:r w:rsidRPr="00D06655">
        <w:rPr>
          <w:rFonts w:ascii="Times New Roman" w:eastAsia="Calibri" w:hAnsi="Times New Roman" w:cs="Times New Roman"/>
          <w:b/>
          <w:sz w:val="28"/>
          <w:szCs w:val="28"/>
        </w:rPr>
        <w:t>Сайц</w:t>
      </w:r>
      <w:proofErr w:type="spellEnd"/>
      <w:r w:rsidRPr="00D06655">
        <w:rPr>
          <w:rFonts w:ascii="Times New Roman" w:eastAsia="Calibri" w:hAnsi="Times New Roman" w:cs="Times New Roman"/>
          <w:b/>
          <w:sz w:val="28"/>
          <w:szCs w:val="28"/>
        </w:rPr>
        <w:t xml:space="preserve"> стала победителем областного конкурса «Сибирские сказки».</w:t>
      </w:r>
    </w:p>
    <w:p w:rsidR="009C2D31" w:rsidRPr="00D06655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Ее сказка «Одна Росинка» </w:t>
      </w:r>
      <w:r w:rsidRPr="002217CF">
        <w:rPr>
          <w:rFonts w:ascii="Times New Roman" w:eastAsia="Calibri" w:hAnsi="Times New Roman" w:cs="Times New Roman"/>
          <w:b/>
          <w:sz w:val="28"/>
          <w:szCs w:val="28"/>
        </w:rPr>
        <w:t>вошла в иллюстрированный буклет из 100 сказок лучших начинающих писателей</w:t>
      </w:r>
      <w:r w:rsidRPr="002217CF">
        <w:rPr>
          <w:rFonts w:ascii="Times New Roman" w:eastAsia="Calibri" w:hAnsi="Times New Roman" w:cs="Times New Roman"/>
          <w:sz w:val="28"/>
          <w:szCs w:val="28"/>
        </w:rPr>
        <w:t>,</w:t>
      </w: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который издается по итогам конкурса.</w:t>
      </w:r>
    </w:p>
    <w:p w:rsidR="009C2D31" w:rsidRPr="00D06655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Конкурс «Сибирские сказки» проводится компанией ВГТРК «Новосибирск» и министерством культуры Новосибирской области. На конкурс принимаются сказки, прославляющие красоту природы родного края, рассказывающие о любви к Родине, сильном характере сибиряков, традициях и ремеслах, мастерах своего дела. Старт очередного этапа творческого состязания объявили в марте 2020 года, на который откликнулись около 300 начинающих писателей, которые рассказали свои волшебные истории. А 12 апреля, в Доме радио, подвели итоги. Наградили трех лучших авторов, среди которых –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бердчанка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юнкор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молодежного пресс-центра «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ПикНик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» ДК «Родина» Арина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Сайц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. Сказочницу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Аришу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из Бердска отметили в номинации «Сибирские сказки юных сказочников».</w:t>
      </w:r>
    </w:p>
    <w:p w:rsidR="009C2D31" w:rsidRPr="00D06655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Как рассказала нам Арина, она отправила на конкурс своё самое крупное на данный момент произведение: сказку «Одна Росинка». В ней рассказывается о том, как важно бережное отношение человека к природе, о дружбе и о гуманном отношении к окружающим. </w:t>
      </w:r>
    </w:p>
    <w:p w:rsidR="009C2D31" w:rsidRPr="00D06655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- 6 апреля на официальном сайте конкурса появились результаты. Организаторы меня поздравили, подарили карту в кино, сладости и деревянный значок, и сказали, что у меня возьмут интервью в эфире радио «Вести FM», а также покажут по каналу «Вести. Новосибирск». Для последнего нам пришлось снять несколько видеосюжетов. Я рассказала, что люблю писать, потому что мне нравится, когда человек с головой погружается в книгу и дочитывает последние </w:t>
      </w:r>
      <w:r w:rsidRPr="00D0665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страницы, он осознает для себя много важных вещей. Я хочу, чтобы люди, прочитав мои книги, захотели изменить мир в лучшую сторону. Также я поделилась тем, что сюжеты и герои моих произведений рождаются спонтанно. Стоит мне выглянуть в окно, повертеть в руках ветку, мысленно пошутить над едой в школьной столовой, или включить музыку, пока еду в маршрутке, тут же рождается оно – вдохновение, новые идеи и истории, которые я тороплюсь записать на первой попавшейся бумажке или в компьютере. И 12 апреля меня показали по новостям. Боже, это было так здорово! Да, показали меня совсем немного, но всё же, тот факт, что я засветилась на канале «Вести. Новосибирск», наполнили меня вдохновением, - поделилась впечатлениями от победы Арина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Сайц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2D31" w:rsidRPr="00D06655" w:rsidRDefault="009C2D31" w:rsidP="009C2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сайте Дворца культуры «Родина» мы предлагаем вниманию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бердчан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зарисовку юной сказочницы на злобу дня: о том, как они в условиях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коронавируса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всей семьей ходили в поход.</w:t>
      </w:r>
    </w:p>
    <w:p w:rsidR="008369AE" w:rsidRPr="005E7D9B" w:rsidRDefault="008369AE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369AE" w:rsidRPr="005E7D9B" w:rsidRDefault="008369AE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A675F" w:rsidRPr="005E7D9B" w:rsidRDefault="00EA675F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АНОНС!</w:t>
      </w:r>
    </w:p>
    <w:p w:rsidR="009151D8" w:rsidRPr="005E7D9B" w:rsidRDefault="009151D8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51D8" w:rsidRPr="005E7D9B" w:rsidRDefault="009151D8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 xml:space="preserve">В связи с профилактикой </w:t>
      </w:r>
      <w:proofErr w:type="spellStart"/>
      <w:r w:rsidRPr="005E7D9B">
        <w:rPr>
          <w:rFonts w:ascii="Times New Roman" w:eastAsia="Calibri" w:hAnsi="Times New Roman" w:cs="Times New Roman"/>
          <w:sz w:val="28"/>
          <w:szCs w:val="28"/>
        </w:rPr>
        <w:t>коронавируса</w:t>
      </w:r>
      <w:proofErr w:type="spellEnd"/>
      <w:r w:rsidRPr="005E7D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318E" w:rsidRPr="005E7D9B">
        <w:rPr>
          <w:rFonts w:ascii="Times New Roman" w:eastAsia="Calibri" w:hAnsi="Times New Roman" w:cs="Times New Roman"/>
          <w:sz w:val="28"/>
          <w:szCs w:val="28"/>
        </w:rPr>
        <w:t xml:space="preserve">ближайшие мероприятия Дворца культуры «Родина» были </w:t>
      </w:r>
      <w:r w:rsidR="002B75F4" w:rsidRPr="005E7D9B">
        <w:rPr>
          <w:rFonts w:ascii="Times New Roman" w:eastAsia="Calibri" w:hAnsi="Times New Roman" w:cs="Times New Roman"/>
          <w:sz w:val="28"/>
          <w:szCs w:val="28"/>
        </w:rPr>
        <w:t xml:space="preserve">перенесены на более поздний срок. Точные даты мероприятий будут объявлены дополнительно. </w:t>
      </w:r>
    </w:p>
    <w:p w:rsidR="009151D8" w:rsidRPr="005E7D9B" w:rsidRDefault="009151D8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6B6D" w:rsidRPr="005E7D9B" w:rsidRDefault="00A16B6D" w:rsidP="008E167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6B6D" w:rsidRPr="005E7D9B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6B6D" w:rsidRPr="005E7D9B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0E73" w:rsidRPr="005E7D9B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>Д</w:t>
      </w:r>
      <w:r w:rsidR="00AC36DF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иректор                                                                               Л.И. Чуркина</w:t>
      </w:r>
    </w:p>
    <w:p w:rsidR="005E7D9B" w:rsidRPr="005E7D9B" w:rsidRDefault="005E7D9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sectPr w:rsidR="005E7D9B" w:rsidRPr="005E7D9B" w:rsidSect="00B755E5">
      <w:footerReference w:type="default" r:id="rId9"/>
      <w:pgSz w:w="11906" w:h="16838"/>
      <w:pgMar w:top="567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819" w:rsidRDefault="001E7819">
      <w:pPr>
        <w:spacing w:after="0" w:line="240" w:lineRule="auto"/>
      </w:pPr>
      <w:r>
        <w:separator/>
      </w:r>
    </w:p>
  </w:endnote>
  <w:endnote w:type="continuationSeparator" w:id="1">
    <w:p w:rsidR="001E7819" w:rsidRDefault="001E7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8137905"/>
      <w:docPartObj>
        <w:docPartGallery w:val="Page Numbers (Bottom of Page)"/>
        <w:docPartUnique/>
      </w:docPartObj>
    </w:sdtPr>
    <w:sdtContent>
      <w:p w:rsidR="00B30E73" w:rsidRDefault="00486C3F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F279E4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819" w:rsidRDefault="001E7819">
      <w:pPr>
        <w:spacing w:after="0" w:line="240" w:lineRule="auto"/>
      </w:pPr>
      <w:r>
        <w:separator/>
      </w:r>
    </w:p>
  </w:footnote>
  <w:footnote w:type="continuationSeparator" w:id="1">
    <w:p w:rsidR="001E7819" w:rsidRDefault="001E7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E73"/>
    <w:rsid w:val="00005F48"/>
    <w:rsid w:val="00007600"/>
    <w:rsid w:val="00007C1A"/>
    <w:rsid w:val="00011250"/>
    <w:rsid w:val="00011862"/>
    <w:rsid w:val="00014564"/>
    <w:rsid w:val="00015CB3"/>
    <w:rsid w:val="0001701C"/>
    <w:rsid w:val="000170F1"/>
    <w:rsid w:val="000204BE"/>
    <w:rsid w:val="000211BB"/>
    <w:rsid w:val="00026EE5"/>
    <w:rsid w:val="00030939"/>
    <w:rsid w:val="00030A9D"/>
    <w:rsid w:val="00030C75"/>
    <w:rsid w:val="0003624C"/>
    <w:rsid w:val="00036354"/>
    <w:rsid w:val="00037B52"/>
    <w:rsid w:val="00037E7D"/>
    <w:rsid w:val="00040968"/>
    <w:rsid w:val="00042C53"/>
    <w:rsid w:val="000437B8"/>
    <w:rsid w:val="00050080"/>
    <w:rsid w:val="000511A4"/>
    <w:rsid w:val="000534BB"/>
    <w:rsid w:val="00060A2C"/>
    <w:rsid w:val="00061678"/>
    <w:rsid w:val="00064A3F"/>
    <w:rsid w:val="0007176A"/>
    <w:rsid w:val="00074076"/>
    <w:rsid w:val="00075C8D"/>
    <w:rsid w:val="000837F9"/>
    <w:rsid w:val="00083E60"/>
    <w:rsid w:val="00090260"/>
    <w:rsid w:val="0009679F"/>
    <w:rsid w:val="000A18CA"/>
    <w:rsid w:val="000A438D"/>
    <w:rsid w:val="000A554D"/>
    <w:rsid w:val="000A5995"/>
    <w:rsid w:val="000B0BA7"/>
    <w:rsid w:val="000B4926"/>
    <w:rsid w:val="000C5773"/>
    <w:rsid w:val="000C62F2"/>
    <w:rsid w:val="000C68BA"/>
    <w:rsid w:val="000C7C9B"/>
    <w:rsid w:val="000D2882"/>
    <w:rsid w:val="000D3089"/>
    <w:rsid w:val="000D6120"/>
    <w:rsid w:val="000D65E1"/>
    <w:rsid w:val="000D67E7"/>
    <w:rsid w:val="000D7E2F"/>
    <w:rsid w:val="000E5805"/>
    <w:rsid w:val="000E7AAF"/>
    <w:rsid w:val="000F22F9"/>
    <w:rsid w:val="000F3BBF"/>
    <w:rsid w:val="000F67B9"/>
    <w:rsid w:val="00100511"/>
    <w:rsid w:val="00101D37"/>
    <w:rsid w:val="0010738C"/>
    <w:rsid w:val="00111076"/>
    <w:rsid w:val="001116F3"/>
    <w:rsid w:val="00111E56"/>
    <w:rsid w:val="001136BC"/>
    <w:rsid w:val="00114945"/>
    <w:rsid w:val="001151A8"/>
    <w:rsid w:val="00117690"/>
    <w:rsid w:val="00130382"/>
    <w:rsid w:val="00131FE5"/>
    <w:rsid w:val="00137ABE"/>
    <w:rsid w:val="001418C2"/>
    <w:rsid w:val="001458A8"/>
    <w:rsid w:val="00146BD7"/>
    <w:rsid w:val="00154D63"/>
    <w:rsid w:val="0016298F"/>
    <w:rsid w:val="0016545C"/>
    <w:rsid w:val="00165A54"/>
    <w:rsid w:val="00170FC9"/>
    <w:rsid w:val="00172FC9"/>
    <w:rsid w:val="00174144"/>
    <w:rsid w:val="0017602A"/>
    <w:rsid w:val="001828C5"/>
    <w:rsid w:val="00184271"/>
    <w:rsid w:val="00184551"/>
    <w:rsid w:val="0018572D"/>
    <w:rsid w:val="001859D9"/>
    <w:rsid w:val="00186B79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B43C5"/>
    <w:rsid w:val="001C04E6"/>
    <w:rsid w:val="001C1442"/>
    <w:rsid w:val="001C753E"/>
    <w:rsid w:val="001D0DF5"/>
    <w:rsid w:val="001D16AE"/>
    <w:rsid w:val="001D1797"/>
    <w:rsid w:val="001D538E"/>
    <w:rsid w:val="001D763E"/>
    <w:rsid w:val="001E022F"/>
    <w:rsid w:val="001E0FF9"/>
    <w:rsid w:val="001E4FB6"/>
    <w:rsid w:val="001E5884"/>
    <w:rsid w:val="001E6306"/>
    <w:rsid w:val="001E6B66"/>
    <w:rsid w:val="001E7819"/>
    <w:rsid w:val="001E7B84"/>
    <w:rsid w:val="001F02C1"/>
    <w:rsid w:val="001F0DDB"/>
    <w:rsid w:val="001F1798"/>
    <w:rsid w:val="001F69E3"/>
    <w:rsid w:val="001F7A25"/>
    <w:rsid w:val="002025B5"/>
    <w:rsid w:val="00203F08"/>
    <w:rsid w:val="00206FA6"/>
    <w:rsid w:val="00207B77"/>
    <w:rsid w:val="002121DF"/>
    <w:rsid w:val="002139CF"/>
    <w:rsid w:val="002145BE"/>
    <w:rsid w:val="00215215"/>
    <w:rsid w:val="00225EB3"/>
    <w:rsid w:val="00230D91"/>
    <w:rsid w:val="00230DB9"/>
    <w:rsid w:val="002325CE"/>
    <w:rsid w:val="002438F2"/>
    <w:rsid w:val="00270442"/>
    <w:rsid w:val="002724F2"/>
    <w:rsid w:val="0027763C"/>
    <w:rsid w:val="0028000E"/>
    <w:rsid w:val="0028167A"/>
    <w:rsid w:val="002820DF"/>
    <w:rsid w:val="0028566D"/>
    <w:rsid w:val="00286F16"/>
    <w:rsid w:val="00292DF3"/>
    <w:rsid w:val="002957E0"/>
    <w:rsid w:val="002A16C8"/>
    <w:rsid w:val="002A2ACE"/>
    <w:rsid w:val="002A68BC"/>
    <w:rsid w:val="002A7F69"/>
    <w:rsid w:val="002A7F73"/>
    <w:rsid w:val="002B39AB"/>
    <w:rsid w:val="002B5896"/>
    <w:rsid w:val="002B5D29"/>
    <w:rsid w:val="002B75F4"/>
    <w:rsid w:val="002C11B7"/>
    <w:rsid w:val="002C3FC0"/>
    <w:rsid w:val="002C42C3"/>
    <w:rsid w:val="002C50D1"/>
    <w:rsid w:val="002D1B9D"/>
    <w:rsid w:val="002D406C"/>
    <w:rsid w:val="002D4143"/>
    <w:rsid w:val="002E0EB2"/>
    <w:rsid w:val="002E12C3"/>
    <w:rsid w:val="002E3F71"/>
    <w:rsid w:val="002E6455"/>
    <w:rsid w:val="002E6565"/>
    <w:rsid w:val="002F2A82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4028"/>
    <w:rsid w:val="003179F1"/>
    <w:rsid w:val="00321A67"/>
    <w:rsid w:val="00333106"/>
    <w:rsid w:val="00342BC4"/>
    <w:rsid w:val="0034480D"/>
    <w:rsid w:val="003507A8"/>
    <w:rsid w:val="00353E73"/>
    <w:rsid w:val="00360096"/>
    <w:rsid w:val="00361DE8"/>
    <w:rsid w:val="00362A27"/>
    <w:rsid w:val="003701D1"/>
    <w:rsid w:val="00371E7F"/>
    <w:rsid w:val="0037299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5C0"/>
    <w:rsid w:val="003926C0"/>
    <w:rsid w:val="00397E70"/>
    <w:rsid w:val="00397F7F"/>
    <w:rsid w:val="003A228C"/>
    <w:rsid w:val="003A2C58"/>
    <w:rsid w:val="003A6034"/>
    <w:rsid w:val="003A6C86"/>
    <w:rsid w:val="003B098A"/>
    <w:rsid w:val="003B31D3"/>
    <w:rsid w:val="003B3BA1"/>
    <w:rsid w:val="003C1650"/>
    <w:rsid w:val="003C3077"/>
    <w:rsid w:val="003C5E53"/>
    <w:rsid w:val="003D006B"/>
    <w:rsid w:val="003D626D"/>
    <w:rsid w:val="003E4DB2"/>
    <w:rsid w:val="003E627A"/>
    <w:rsid w:val="003E669F"/>
    <w:rsid w:val="003E7DBB"/>
    <w:rsid w:val="003F146C"/>
    <w:rsid w:val="003F2BFE"/>
    <w:rsid w:val="003F43D2"/>
    <w:rsid w:val="003F5E19"/>
    <w:rsid w:val="003F7598"/>
    <w:rsid w:val="004017A9"/>
    <w:rsid w:val="0040571E"/>
    <w:rsid w:val="00412A35"/>
    <w:rsid w:val="004165D7"/>
    <w:rsid w:val="00417DD3"/>
    <w:rsid w:val="00420AC6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2A45"/>
    <w:rsid w:val="00442A76"/>
    <w:rsid w:val="00447A7B"/>
    <w:rsid w:val="0045363C"/>
    <w:rsid w:val="00454799"/>
    <w:rsid w:val="00457A90"/>
    <w:rsid w:val="00457B2F"/>
    <w:rsid w:val="0046143B"/>
    <w:rsid w:val="00463EA1"/>
    <w:rsid w:val="00464607"/>
    <w:rsid w:val="004647C8"/>
    <w:rsid w:val="0046661B"/>
    <w:rsid w:val="004672BE"/>
    <w:rsid w:val="0047490B"/>
    <w:rsid w:val="0047563A"/>
    <w:rsid w:val="00483A72"/>
    <w:rsid w:val="00486C3F"/>
    <w:rsid w:val="00491079"/>
    <w:rsid w:val="00496691"/>
    <w:rsid w:val="00496CC1"/>
    <w:rsid w:val="004A7A92"/>
    <w:rsid w:val="004B1C41"/>
    <w:rsid w:val="004B1E7E"/>
    <w:rsid w:val="004B2E88"/>
    <w:rsid w:val="004B51D3"/>
    <w:rsid w:val="004B5B00"/>
    <w:rsid w:val="004B713C"/>
    <w:rsid w:val="004B73E9"/>
    <w:rsid w:val="004C0155"/>
    <w:rsid w:val="004C0EAF"/>
    <w:rsid w:val="004C1297"/>
    <w:rsid w:val="004C1DB4"/>
    <w:rsid w:val="004D1272"/>
    <w:rsid w:val="004D17ED"/>
    <w:rsid w:val="004D1CCA"/>
    <w:rsid w:val="004D1F55"/>
    <w:rsid w:val="004D2F62"/>
    <w:rsid w:val="004D462A"/>
    <w:rsid w:val="004D5B3A"/>
    <w:rsid w:val="004D6515"/>
    <w:rsid w:val="004D6DBE"/>
    <w:rsid w:val="004D7E41"/>
    <w:rsid w:val="004E0235"/>
    <w:rsid w:val="004F14B2"/>
    <w:rsid w:val="004F194B"/>
    <w:rsid w:val="004F5052"/>
    <w:rsid w:val="004F56A9"/>
    <w:rsid w:val="00502D33"/>
    <w:rsid w:val="005065A7"/>
    <w:rsid w:val="00510149"/>
    <w:rsid w:val="005110A2"/>
    <w:rsid w:val="00512BF8"/>
    <w:rsid w:val="0051403D"/>
    <w:rsid w:val="00516A14"/>
    <w:rsid w:val="005200E0"/>
    <w:rsid w:val="005206C6"/>
    <w:rsid w:val="0052318C"/>
    <w:rsid w:val="00524626"/>
    <w:rsid w:val="00525765"/>
    <w:rsid w:val="00526EEB"/>
    <w:rsid w:val="00530A53"/>
    <w:rsid w:val="00534C54"/>
    <w:rsid w:val="005361F3"/>
    <w:rsid w:val="00537446"/>
    <w:rsid w:val="005409C2"/>
    <w:rsid w:val="00542DB3"/>
    <w:rsid w:val="00544B44"/>
    <w:rsid w:val="00545FD3"/>
    <w:rsid w:val="00551058"/>
    <w:rsid w:val="0055155E"/>
    <w:rsid w:val="0055563C"/>
    <w:rsid w:val="0055679B"/>
    <w:rsid w:val="00560673"/>
    <w:rsid w:val="00560A60"/>
    <w:rsid w:val="005663CF"/>
    <w:rsid w:val="00566760"/>
    <w:rsid w:val="005714B1"/>
    <w:rsid w:val="00571A55"/>
    <w:rsid w:val="00577528"/>
    <w:rsid w:val="00577C45"/>
    <w:rsid w:val="0058542A"/>
    <w:rsid w:val="005864E7"/>
    <w:rsid w:val="00590DD4"/>
    <w:rsid w:val="005917AD"/>
    <w:rsid w:val="00591C45"/>
    <w:rsid w:val="005977E5"/>
    <w:rsid w:val="005A0130"/>
    <w:rsid w:val="005A5243"/>
    <w:rsid w:val="005A6066"/>
    <w:rsid w:val="005A7F7A"/>
    <w:rsid w:val="005B15F7"/>
    <w:rsid w:val="005B78FD"/>
    <w:rsid w:val="005C35A5"/>
    <w:rsid w:val="005C6E05"/>
    <w:rsid w:val="005C77DC"/>
    <w:rsid w:val="005C7ECA"/>
    <w:rsid w:val="005D0A4C"/>
    <w:rsid w:val="005D1F12"/>
    <w:rsid w:val="005D1F7E"/>
    <w:rsid w:val="005D2007"/>
    <w:rsid w:val="005E2368"/>
    <w:rsid w:val="005E2D0A"/>
    <w:rsid w:val="005E33AB"/>
    <w:rsid w:val="005E7D9B"/>
    <w:rsid w:val="005F2661"/>
    <w:rsid w:val="005F3D39"/>
    <w:rsid w:val="005F56E4"/>
    <w:rsid w:val="0060552C"/>
    <w:rsid w:val="00612550"/>
    <w:rsid w:val="00613246"/>
    <w:rsid w:val="00621F3D"/>
    <w:rsid w:val="00624640"/>
    <w:rsid w:val="00627A08"/>
    <w:rsid w:val="006303A4"/>
    <w:rsid w:val="006363B3"/>
    <w:rsid w:val="0063787F"/>
    <w:rsid w:val="00647F99"/>
    <w:rsid w:val="006501C5"/>
    <w:rsid w:val="006525A2"/>
    <w:rsid w:val="006529AC"/>
    <w:rsid w:val="00655567"/>
    <w:rsid w:val="0065660D"/>
    <w:rsid w:val="00656F49"/>
    <w:rsid w:val="00662B75"/>
    <w:rsid w:val="00666078"/>
    <w:rsid w:val="0067039F"/>
    <w:rsid w:val="00673A6A"/>
    <w:rsid w:val="00674779"/>
    <w:rsid w:val="00674F3E"/>
    <w:rsid w:val="006751DC"/>
    <w:rsid w:val="00676EBA"/>
    <w:rsid w:val="00677D3D"/>
    <w:rsid w:val="006858DD"/>
    <w:rsid w:val="00686A36"/>
    <w:rsid w:val="00690263"/>
    <w:rsid w:val="006913EB"/>
    <w:rsid w:val="00691D3F"/>
    <w:rsid w:val="00696B12"/>
    <w:rsid w:val="006A14CE"/>
    <w:rsid w:val="006A473D"/>
    <w:rsid w:val="006B4978"/>
    <w:rsid w:val="006B64C4"/>
    <w:rsid w:val="006C19EA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4333"/>
    <w:rsid w:val="006F5167"/>
    <w:rsid w:val="006F75A9"/>
    <w:rsid w:val="00701DF5"/>
    <w:rsid w:val="007033F4"/>
    <w:rsid w:val="0070629A"/>
    <w:rsid w:val="00706450"/>
    <w:rsid w:val="00707853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41936"/>
    <w:rsid w:val="00743DC4"/>
    <w:rsid w:val="00744094"/>
    <w:rsid w:val="007476F6"/>
    <w:rsid w:val="007512F8"/>
    <w:rsid w:val="007530ED"/>
    <w:rsid w:val="00753BF5"/>
    <w:rsid w:val="00754411"/>
    <w:rsid w:val="00765065"/>
    <w:rsid w:val="00771360"/>
    <w:rsid w:val="00772BCD"/>
    <w:rsid w:val="00781DB1"/>
    <w:rsid w:val="0078318E"/>
    <w:rsid w:val="0078364D"/>
    <w:rsid w:val="0078393A"/>
    <w:rsid w:val="007860E9"/>
    <w:rsid w:val="00786D3E"/>
    <w:rsid w:val="00790911"/>
    <w:rsid w:val="007976BD"/>
    <w:rsid w:val="007A1337"/>
    <w:rsid w:val="007A29DE"/>
    <w:rsid w:val="007A6268"/>
    <w:rsid w:val="007A68B6"/>
    <w:rsid w:val="007B2DF8"/>
    <w:rsid w:val="007B4403"/>
    <w:rsid w:val="007B7BC7"/>
    <w:rsid w:val="007C3DAE"/>
    <w:rsid w:val="007C650F"/>
    <w:rsid w:val="007D0C7F"/>
    <w:rsid w:val="007E5F41"/>
    <w:rsid w:val="007E629A"/>
    <w:rsid w:val="007E764F"/>
    <w:rsid w:val="007E7B89"/>
    <w:rsid w:val="007F3BD7"/>
    <w:rsid w:val="007F45D5"/>
    <w:rsid w:val="007F463B"/>
    <w:rsid w:val="0080127B"/>
    <w:rsid w:val="00801531"/>
    <w:rsid w:val="008019FD"/>
    <w:rsid w:val="00801EC3"/>
    <w:rsid w:val="00805843"/>
    <w:rsid w:val="00806931"/>
    <w:rsid w:val="00806CAD"/>
    <w:rsid w:val="0081257F"/>
    <w:rsid w:val="008137C3"/>
    <w:rsid w:val="00815928"/>
    <w:rsid w:val="00815BF6"/>
    <w:rsid w:val="0083383D"/>
    <w:rsid w:val="00834514"/>
    <w:rsid w:val="008369AE"/>
    <w:rsid w:val="00845FB2"/>
    <w:rsid w:val="00853ED4"/>
    <w:rsid w:val="00855098"/>
    <w:rsid w:val="00855CDF"/>
    <w:rsid w:val="0086114E"/>
    <w:rsid w:val="00862236"/>
    <w:rsid w:val="008626BD"/>
    <w:rsid w:val="00863E58"/>
    <w:rsid w:val="008700C0"/>
    <w:rsid w:val="00874E35"/>
    <w:rsid w:val="008800EF"/>
    <w:rsid w:val="00880BDE"/>
    <w:rsid w:val="008812E2"/>
    <w:rsid w:val="00883071"/>
    <w:rsid w:val="00883A31"/>
    <w:rsid w:val="00884A1D"/>
    <w:rsid w:val="008909AD"/>
    <w:rsid w:val="00893BE2"/>
    <w:rsid w:val="00894951"/>
    <w:rsid w:val="008A4B0B"/>
    <w:rsid w:val="008A6E69"/>
    <w:rsid w:val="008A77C6"/>
    <w:rsid w:val="008B0ACB"/>
    <w:rsid w:val="008B7C66"/>
    <w:rsid w:val="008C0801"/>
    <w:rsid w:val="008C41B1"/>
    <w:rsid w:val="008C454F"/>
    <w:rsid w:val="008C4E89"/>
    <w:rsid w:val="008C5832"/>
    <w:rsid w:val="008C5AD5"/>
    <w:rsid w:val="008C5E65"/>
    <w:rsid w:val="008C62D3"/>
    <w:rsid w:val="008D7AE2"/>
    <w:rsid w:val="008E02C2"/>
    <w:rsid w:val="008E0359"/>
    <w:rsid w:val="008E1678"/>
    <w:rsid w:val="008E2AF6"/>
    <w:rsid w:val="008E377C"/>
    <w:rsid w:val="008E55E2"/>
    <w:rsid w:val="008E7286"/>
    <w:rsid w:val="008F2828"/>
    <w:rsid w:val="008F40D6"/>
    <w:rsid w:val="00902D2F"/>
    <w:rsid w:val="00904893"/>
    <w:rsid w:val="00904D8E"/>
    <w:rsid w:val="009151D8"/>
    <w:rsid w:val="009211CB"/>
    <w:rsid w:val="00923E2B"/>
    <w:rsid w:val="0092503E"/>
    <w:rsid w:val="00926806"/>
    <w:rsid w:val="009301FE"/>
    <w:rsid w:val="00930CCD"/>
    <w:rsid w:val="00931EDC"/>
    <w:rsid w:val="0093254F"/>
    <w:rsid w:val="0093463D"/>
    <w:rsid w:val="00936321"/>
    <w:rsid w:val="00943452"/>
    <w:rsid w:val="0094435F"/>
    <w:rsid w:val="00947CC8"/>
    <w:rsid w:val="009521F0"/>
    <w:rsid w:val="0095239B"/>
    <w:rsid w:val="00953EE6"/>
    <w:rsid w:val="00954102"/>
    <w:rsid w:val="00962652"/>
    <w:rsid w:val="00964667"/>
    <w:rsid w:val="009654D5"/>
    <w:rsid w:val="0096652A"/>
    <w:rsid w:val="00967A75"/>
    <w:rsid w:val="00970FA3"/>
    <w:rsid w:val="00971855"/>
    <w:rsid w:val="00971A1B"/>
    <w:rsid w:val="00972E07"/>
    <w:rsid w:val="00973BFE"/>
    <w:rsid w:val="009752E8"/>
    <w:rsid w:val="009772DE"/>
    <w:rsid w:val="00977C9F"/>
    <w:rsid w:val="00981056"/>
    <w:rsid w:val="0098331F"/>
    <w:rsid w:val="009923C2"/>
    <w:rsid w:val="00992EF4"/>
    <w:rsid w:val="00992F7C"/>
    <w:rsid w:val="009950EC"/>
    <w:rsid w:val="009976EB"/>
    <w:rsid w:val="009A1011"/>
    <w:rsid w:val="009A4280"/>
    <w:rsid w:val="009B0D94"/>
    <w:rsid w:val="009B41E1"/>
    <w:rsid w:val="009B6354"/>
    <w:rsid w:val="009B73A1"/>
    <w:rsid w:val="009C18C5"/>
    <w:rsid w:val="009C2D31"/>
    <w:rsid w:val="009C3E1B"/>
    <w:rsid w:val="009C45F4"/>
    <w:rsid w:val="009C50AB"/>
    <w:rsid w:val="009D7C7B"/>
    <w:rsid w:val="009E040B"/>
    <w:rsid w:val="009E111C"/>
    <w:rsid w:val="009E229C"/>
    <w:rsid w:val="009E2744"/>
    <w:rsid w:val="009E3079"/>
    <w:rsid w:val="009E3F00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126F"/>
    <w:rsid w:val="00A114FF"/>
    <w:rsid w:val="00A13703"/>
    <w:rsid w:val="00A1372B"/>
    <w:rsid w:val="00A14EBD"/>
    <w:rsid w:val="00A15620"/>
    <w:rsid w:val="00A16B6D"/>
    <w:rsid w:val="00A16F7C"/>
    <w:rsid w:val="00A212A3"/>
    <w:rsid w:val="00A2453D"/>
    <w:rsid w:val="00A25BD1"/>
    <w:rsid w:val="00A32615"/>
    <w:rsid w:val="00A37884"/>
    <w:rsid w:val="00A423CC"/>
    <w:rsid w:val="00A461EA"/>
    <w:rsid w:val="00A511A4"/>
    <w:rsid w:val="00A5340C"/>
    <w:rsid w:val="00A53499"/>
    <w:rsid w:val="00A602D1"/>
    <w:rsid w:val="00A61818"/>
    <w:rsid w:val="00A62101"/>
    <w:rsid w:val="00A6331F"/>
    <w:rsid w:val="00A63FC8"/>
    <w:rsid w:val="00A776F4"/>
    <w:rsid w:val="00A83D94"/>
    <w:rsid w:val="00A85D69"/>
    <w:rsid w:val="00A922D8"/>
    <w:rsid w:val="00A95736"/>
    <w:rsid w:val="00AA0CE7"/>
    <w:rsid w:val="00AA13A1"/>
    <w:rsid w:val="00AA13A8"/>
    <w:rsid w:val="00AA1F9F"/>
    <w:rsid w:val="00AA44DD"/>
    <w:rsid w:val="00AA70FA"/>
    <w:rsid w:val="00AC0EC8"/>
    <w:rsid w:val="00AC36DF"/>
    <w:rsid w:val="00AC7CF6"/>
    <w:rsid w:val="00AD0878"/>
    <w:rsid w:val="00AD2BCD"/>
    <w:rsid w:val="00AD470F"/>
    <w:rsid w:val="00AD4D5D"/>
    <w:rsid w:val="00AD4DC3"/>
    <w:rsid w:val="00AD5292"/>
    <w:rsid w:val="00AD5498"/>
    <w:rsid w:val="00AD5F51"/>
    <w:rsid w:val="00AD5FA7"/>
    <w:rsid w:val="00AD7C4C"/>
    <w:rsid w:val="00AE00E7"/>
    <w:rsid w:val="00AE0C5D"/>
    <w:rsid w:val="00AE161D"/>
    <w:rsid w:val="00AE1BFF"/>
    <w:rsid w:val="00AE2765"/>
    <w:rsid w:val="00AE29DB"/>
    <w:rsid w:val="00AE2D7B"/>
    <w:rsid w:val="00AE3E9D"/>
    <w:rsid w:val="00AE45C6"/>
    <w:rsid w:val="00AE6526"/>
    <w:rsid w:val="00AF1AEC"/>
    <w:rsid w:val="00AF313B"/>
    <w:rsid w:val="00AF3BCB"/>
    <w:rsid w:val="00B00DCF"/>
    <w:rsid w:val="00B04BF0"/>
    <w:rsid w:val="00B05AB6"/>
    <w:rsid w:val="00B064D1"/>
    <w:rsid w:val="00B06968"/>
    <w:rsid w:val="00B07B73"/>
    <w:rsid w:val="00B07F53"/>
    <w:rsid w:val="00B11D33"/>
    <w:rsid w:val="00B137F1"/>
    <w:rsid w:val="00B15222"/>
    <w:rsid w:val="00B15591"/>
    <w:rsid w:val="00B211FF"/>
    <w:rsid w:val="00B22641"/>
    <w:rsid w:val="00B25201"/>
    <w:rsid w:val="00B274DC"/>
    <w:rsid w:val="00B30470"/>
    <w:rsid w:val="00B30A4D"/>
    <w:rsid w:val="00B30E73"/>
    <w:rsid w:val="00B402D4"/>
    <w:rsid w:val="00B4382F"/>
    <w:rsid w:val="00B44BF8"/>
    <w:rsid w:val="00B46986"/>
    <w:rsid w:val="00B47BAF"/>
    <w:rsid w:val="00B621DA"/>
    <w:rsid w:val="00B624DE"/>
    <w:rsid w:val="00B67D74"/>
    <w:rsid w:val="00B70CF9"/>
    <w:rsid w:val="00B71FB8"/>
    <w:rsid w:val="00B730BC"/>
    <w:rsid w:val="00B755E5"/>
    <w:rsid w:val="00B802D2"/>
    <w:rsid w:val="00B85F34"/>
    <w:rsid w:val="00B9200C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6EBD"/>
    <w:rsid w:val="00BC6CF8"/>
    <w:rsid w:val="00BC7BCB"/>
    <w:rsid w:val="00BD0112"/>
    <w:rsid w:val="00BD1BD1"/>
    <w:rsid w:val="00BD4B75"/>
    <w:rsid w:val="00BD6303"/>
    <w:rsid w:val="00BD6844"/>
    <w:rsid w:val="00BF1AEE"/>
    <w:rsid w:val="00BF1CC4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5477"/>
    <w:rsid w:val="00C2631A"/>
    <w:rsid w:val="00C2639E"/>
    <w:rsid w:val="00C301A6"/>
    <w:rsid w:val="00C337E8"/>
    <w:rsid w:val="00C40B07"/>
    <w:rsid w:val="00C444DA"/>
    <w:rsid w:val="00C461EC"/>
    <w:rsid w:val="00C53F91"/>
    <w:rsid w:val="00C560AF"/>
    <w:rsid w:val="00C60764"/>
    <w:rsid w:val="00C622E6"/>
    <w:rsid w:val="00C63E5D"/>
    <w:rsid w:val="00C71AB5"/>
    <w:rsid w:val="00C74146"/>
    <w:rsid w:val="00C76827"/>
    <w:rsid w:val="00C82BBE"/>
    <w:rsid w:val="00C83F08"/>
    <w:rsid w:val="00C85780"/>
    <w:rsid w:val="00C8662A"/>
    <w:rsid w:val="00C9035F"/>
    <w:rsid w:val="00C9175D"/>
    <w:rsid w:val="00C9298F"/>
    <w:rsid w:val="00C939BF"/>
    <w:rsid w:val="00C95093"/>
    <w:rsid w:val="00CA4976"/>
    <w:rsid w:val="00CB0799"/>
    <w:rsid w:val="00CB08D9"/>
    <w:rsid w:val="00CB4FA9"/>
    <w:rsid w:val="00CB56DC"/>
    <w:rsid w:val="00CB5993"/>
    <w:rsid w:val="00CC0715"/>
    <w:rsid w:val="00CD21CD"/>
    <w:rsid w:val="00CE308B"/>
    <w:rsid w:val="00CE48D5"/>
    <w:rsid w:val="00CE76CA"/>
    <w:rsid w:val="00CF40CA"/>
    <w:rsid w:val="00CF5164"/>
    <w:rsid w:val="00CF54B3"/>
    <w:rsid w:val="00CF58B3"/>
    <w:rsid w:val="00D01E0F"/>
    <w:rsid w:val="00D01F2D"/>
    <w:rsid w:val="00D03057"/>
    <w:rsid w:val="00D03FE8"/>
    <w:rsid w:val="00D05616"/>
    <w:rsid w:val="00D07374"/>
    <w:rsid w:val="00D11FAA"/>
    <w:rsid w:val="00D128D1"/>
    <w:rsid w:val="00D13788"/>
    <w:rsid w:val="00D164E4"/>
    <w:rsid w:val="00D203CA"/>
    <w:rsid w:val="00D216E3"/>
    <w:rsid w:val="00D21C5C"/>
    <w:rsid w:val="00D23299"/>
    <w:rsid w:val="00D24691"/>
    <w:rsid w:val="00D268C7"/>
    <w:rsid w:val="00D2771A"/>
    <w:rsid w:val="00D30AF7"/>
    <w:rsid w:val="00D37B69"/>
    <w:rsid w:val="00D40067"/>
    <w:rsid w:val="00D40596"/>
    <w:rsid w:val="00D44A41"/>
    <w:rsid w:val="00D46CD5"/>
    <w:rsid w:val="00D51ADB"/>
    <w:rsid w:val="00D544EF"/>
    <w:rsid w:val="00D56533"/>
    <w:rsid w:val="00D640DB"/>
    <w:rsid w:val="00D73F80"/>
    <w:rsid w:val="00D86835"/>
    <w:rsid w:val="00D902EA"/>
    <w:rsid w:val="00D960EF"/>
    <w:rsid w:val="00D96D91"/>
    <w:rsid w:val="00DA0F12"/>
    <w:rsid w:val="00DA1BF1"/>
    <w:rsid w:val="00DA42A6"/>
    <w:rsid w:val="00DA469B"/>
    <w:rsid w:val="00DA4E5A"/>
    <w:rsid w:val="00DA689C"/>
    <w:rsid w:val="00DB0032"/>
    <w:rsid w:val="00DB1D21"/>
    <w:rsid w:val="00DB2338"/>
    <w:rsid w:val="00DB2C22"/>
    <w:rsid w:val="00DB442D"/>
    <w:rsid w:val="00DB4522"/>
    <w:rsid w:val="00DB505C"/>
    <w:rsid w:val="00DB5520"/>
    <w:rsid w:val="00DB5CDD"/>
    <w:rsid w:val="00DC134E"/>
    <w:rsid w:val="00DD78EA"/>
    <w:rsid w:val="00DE1817"/>
    <w:rsid w:val="00DF05F8"/>
    <w:rsid w:val="00DF0E13"/>
    <w:rsid w:val="00DF2D51"/>
    <w:rsid w:val="00DF33A5"/>
    <w:rsid w:val="00DF51B9"/>
    <w:rsid w:val="00DF695C"/>
    <w:rsid w:val="00DF73F4"/>
    <w:rsid w:val="00E00140"/>
    <w:rsid w:val="00E12679"/>
    <w:rsid w:val="00E1320E"/>
    <w:rsid w:val="00E132C3"/>
    <w:rsid w:val="00E207B8"/>
    <w:rsid w:val="00E21009"/>
    <w:rsid w:val="00E2227E"/>
    <w:rsid w:val="00E25B79"/>
    <w:rsid w:val="00E27106"/>
    <w:rsid w:val="00E2763B"/>
    <w:rsid w:val="00E331E7"/>
    <w:rsid w:val="00E36165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603AE"/>
    <w:rsid w:val="00E61E0E"/>
    <w:rsid w:val="00E64634"/>
    <w:rsid w:val="00E73C8D"/>
    <w:rsid w:val="00E809C7"/>
    <w:rsid w:val="00E82A04"/>
    <w:rsid w:val="00E82DFF"/>
    <w:rsid w:val="00E839D1"/>
    <w:rsid w:val="00E83D54"/>
    <w:rsid w:val="00E869E2"/>
    <w:rsid w:val="00E87B5B"/>
    <w:rsid w:val="00E919A2"/>
    <w:rsid w:val="00E92B22"/>
    <w:rsid w:val="00E93729"/>
    <w:rsid w:val="00E95566"/>
    <w:rsid w:val="00EA0B34"/>
    <w:rsid w:val="00EA3C93"/>
    <w:rsid w:val="00EA3F83"/>
    <w:rsid w:val="00EA56AC"/>
    <w:rsid w:val="00EA6048"/>
    <w:rsid w:val="00EA675F"/>
    <w:rsid w:val="00EA6E18"/>
    <w:rsid w:val="00EB3AC5"/>
    <w:rsid w:val="00EC089F"/>
    <w:rsid w:val="00EC28FA"/>
    <w:rsid w:val="00EC2E2B"/>
    <w:rsid w:val="00EC3591"/>
    <w:rsid w:val="00EC3BF0"/>
    <w:rsid w:val="00EC4708"/>
    <w:rsid w:val="00EC4DDB"/>
    <w:rsid w:val="00ED0732"/>
    <w:rsid w:val="00ED5957"/>
    <w:rsid w:val="00EE34AC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F01661"/>
    <w:rsid w:val="00F02B8C"/>
    <w:rsid w:val="00F02C47"/>
    <w:rsid w:val="00F074C6"/>
    <w:rsid w:val="00F10A7F"/>
    <w:rsid w:val="00F13020"/>
    <w:rsid w:val="00F13451"/>
    <w:rsid w:val="00F14A32"/>
    <w:rsid w:val="00F21092"/>
    <w:rsid w:val="00F22F44"/>
    <w:rsid w:val="00F25B5A"/>
    <w:rsid w:val="00F279E4"/>
    <w:rsid w:val="00F316B8"/>
    <w:rsid w:val="00F3665A"/>
    <w:rsid w:val="00F40D78"/>
    <w:rsid w:val="00F41842"/>
    <w:rsid w:val="00F42145"/>
    <w:rsid w:val="00F5035E"/>
    <w:rsid w:val="00F50BEB"/>
    <w:rsid w:val="00F50D2C"/>
    <w:rsid w:val="00F50F6F"/>
    <w:rsid w:val="00F51119"/>
    <w:rsid w:val="00F558A1"/>
    <w:rsid w:val="00F6604E"/>
    <w:rsid w:val="00F66A87"/>
    <w:rsid w:val="00F67BE3"/>
    <w:rsid w:val="00F71002"/>
    <w:rsid w:val="00F7224E"/>
    <w:rsid w:val="00F745E1"/>
    <w:rsid w:val="00F75F34"/>
    <w:rsid w:val="00F845A2"/>
    <w:rsid w:val="00F85203"/>
    <w:rsid w:val="00F868C1"/>
    <w:rsid w:val="00F93A8E"/>
    <w:rsid w:val="00F948D1"/>
    <w:rsid w:val="00F950CF"/>
    <w:rsid w:val="00F97D84"/>
    <w:rsid w:val="00FA0403"/>
    <w:rsid w:val="00FA269C"/>
    <w:rsid w:val="00FA2DE9"/>
    <w:rsid w:val="00FB00DE"/>
    <w:rsid w:val="00FB2600"/>
    <w:rsid w:val="00FB28AB"/>
    <w:rsid w:val="00FB2ACE"/>
    <w:rsid w:val="00FB5890"/>
    <w:rsid w:val="00FC28F7"/>
    <w:rsid w:val="00FC327B"/>
    <w:rsid w:val="00FC7D04"/>
    <w:rsid w:val="00FD0DCD"/>
    <w:rsid w:val="00FD5BD7"/>
    <w:rsid w:val="00FE58A5"/>
    <w:rsid w:val="00FF3EB5"/>
    <w:rsid w:val="00FF3FB9"/>
    <w:rsid w:val="00FF5CB5"/>
    <w:rsid w:val="00FF5F0B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gorodpes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64F82-A393-4867-9A5B-2B77D464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3463</TotalTime>
  <Pages>4</Pages>
  <Words>1511</Words>
  <Characters>8614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254</cp:revision>
  <cp:lastPrinted>2020-04-09T03:31:00Z</cp:lastPrinted>
  <dcterms:created xsi:type="dcterms:W3CDTF">2020-03-14T05:56:00Z</dcterms:created>
  <dcterms:modified xsi:type="dcterms:W3CDTF">2020-12-03T03:14:00Z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